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07B0D365" w14:textId="0CA7F27D" w:rsidR="00741200" w:rsidRPr="00D44DE1" w:rsidRDefault="00D44DE1" w:rsidP="00D44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220E6CAC" w:rsidR="00741200" w:rsidRPr="00CC3DDF" w:rsidRDefault="00D44DE1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«__»___2021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    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3C9F84B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6E07A114" w:rsidR="002413E9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0E32907E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39542D83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4531D49D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proofErr w:type="gramEnd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25709B8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49274066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92D3185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4ED375EC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D44DE1"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Денисенко А.Г.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5F6350E9" w:rsidR="00CC3DDF" w:rsidRPr="00CC3DDF" w:rsidRDefault="00D44DE1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>. главы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287E7F9C" w:rsidR="00CC3DDF" w:rsidRPr="00CC3DDF" w:rsidRDefault="00CC3DDF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</w:t>
      </w:r>
      <w:r w:rsidR="00F16A2C">
        <w:rPr>
          <w:rFonts w:ascii="Calibri" w:eastAsia="Calibri" w:hAnsi="Calibri" w:cs="Calibri"/>
          <w:color w:val="00000A"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    </w:t>
      </w:r>
      <w:r w:rsidRPr="00CC3DDF">
        <w:rPr>
          <w:rFonts w:ascii="Calibri" w:eastAsia="Calibri" w:hAnsi="Calibri" w:cs="Calibri"/>
          <w:color w:val="00000A"/>
          <w:sz w:val="28"/>
          <w:szCs w:val="28"/>
        </w:rPr>
        <w:t xml:space="preserve">              </w:t>
      </w:r>
      <w:proofErr w:type="spellStart"/>
      <w:r w:rsidR="00D44DE1">
        <w:rPr>
          <w:rFonts w:ascii="Times New Roman" w:eastAsia="Calibri" w:hAnsi="Times New Roman" w:cs="Times New Roman"/>
          <w:color w:val="00000A"/>
          <w:sz w:val="28"/>
          <w:szCs w:val="28"/>
        </w:rPr>
        <w:t>Е.В</w:t>
      </w:r>
      <w:proofErr w:type="spellEnd"/>
      <w:r w:rsidR="00D44D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spellStart"/>
      <w:r w:rsidR="00D44DE1">
        <w:rPr>
          <w:rFonts w:ascii="Times New Roman" w:eastAsia="Calibri" w:hAnsi="Times New Roman" w:cs="Times New Roman"/>
          <w:color w:val="00000A"/>
          <w:sz w:val="28"/>
          <w:szCs w:val="28"/>
        </w:rPr>
        <w:t>Кумпан</w:t>
      </w:r>
      <w:proofErr w:type="spellEnd"/>
    </w:p>
    <w:p w14:paraId="01E370AF" w14:textId="77777777" w:rsidR="005273A6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15FBF5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13B656F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lastRenderedPageBreak/>
        <w:t xml:space="preserve">Приложение № 1 </w:t>
      </w:r>
    </w:p>
    <w:p w14:paraId="31FA1885" w14:textId="116FBFE6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к </w:t>
      </w:r>
      <w:proofErr w:type="gramStart"/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проекту-</w:t>
      </w:r>
      <w:r w:rsidR="00F16A2C">
        <w:rPr>
          <w:rFonts w:ascii="Times New Roman" w:eastAsia="Calibri" w:hAnsi="Times New Roman" w:cs="Times New Roman"/>
          <w:color w:val="00000A"/>
          <w:sz w:val="21"/>
          <w:szCs w:val="21"/>
        </w:rPr>
        <w:t>постановлени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я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Администрации </w:t>
      </w:r>
    </w:p>
    <w:p w14:paraId="628B81A7" w14:textId="77777777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Новороговского сельского поселения </w:t>
      </w:r>
    </w:p>
    <w:p w14:paraId="1CF9CD9E" w14:textId="44657951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от 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«__»___ 2021 г.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№ 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____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5EE4F6A4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</w:t>
      </w:r>
      <w:proofErr w:type="gramEnd"/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55B2CA32" w:rsidR="00CC3DDF" w:rsidRPr="00CC3DDF" w:rsidRDefault="00CC3DD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Глава Администрации Новороговского сельского поселения — Григорова Оксана Сергеевна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74C4714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6F9B691F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r w:rsidR="00D44DE1">
        <w:rPr>
          <w:rFonts w:ascii="Times New Roman" w:eastAsia="Calibri" w:hAnsi="Times New Roman" w:cs="Times New Roman"/>
          <w:color w:val="00000A"/>
          <w:sz w:val="24"/>
          <w:szCs w:val="24"/>
        </w:rPr>
        <w:t>Попенко Наталья Григорьевна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D6A3B14" w14:textId="75C7013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Денисенко Антон Геннадьевич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0F692B56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6E877539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Кумпан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340431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3596E44" w14:textId="5DA8F37B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591A58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Старший инспектор Администрации Новороговского сельского поселения -  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4164A151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Участковый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В.Х.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5A569160" w14:textId="6BCFB5A1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Приложение № 2 </w:t>
      </w:r>
    </w:p>
    <w:p w14:paraId="46140789" w14:textId="3E14B541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proofErr w:type="gramStart"/>
      <w:r w:rsidR="00D44DE1">
        <w:rPr>
          <w:rFonts w:ascii="Times New Roman" w:eastAsia="Calibri" w:hAnsi="Times New Roman" w:cs="Times New Roman"/>
          <w:color w:val="00000A"/>
          <w:sz w:val="24"/>
          <w:szCs w:val="24"/>
        </w:rPr>
        <w:t>проекту-постановления</w:t>
      </w:r>
      <w:proofErr w:type="gramEnd"/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</w:p>
    <w:p w14:paraId="0971EFAF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Новороговского сельского поселения </w:t>
      </w:r>
    </w:p>
    <w:p w14:paraId="7304C90A" w14:textId="43484B18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«__» ____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г. №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____</w:t>
      </w:r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380522E1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23BCC82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Денисенко </w:t>
            </w:r>
          </w:p>
          <w:p w14:paraId="1C56704F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Антон Геннадьевич</w:t>
            </w:r>
          </w:p>
          <w:p w14:paraId="162C7C36" w14:textId="77777777" w:rsidR="00315AAE" w:rsidRPr="00CC3DDF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21336A54" w:rsidR="00315AAE" w:rsidRPr="00ED3DDD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0E88C1AF" w14:textId="77777777" w:rsidR="00315AAE" w:rsidRDefault="001E148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21.06.2021 г. по 27.06.2021 г.</w:t>
            </w:r>
          </w:p>
          <w:p w14:paraId="05BC20A0" w14:textId="77777777" w:rsidR="001E148E" w:rsidRDefault="001E148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09.08.2021 г. по 15.08.2021 г.</w:t>
            </w:r>
          </w:p>
          <w:p w14:paraId="4ED18784" w14:textId="1D3C40DE" w:rsidR="001E148E" w:rsidRPr="00ED3DDD" w:rsidRDefault="001E148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27.09.2021 г. по 30.09.2021 г.</w:t>
            </w: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200391F7" w14:textId="52FE3907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28.06.2021 по 04.07.2021 г.</w:t>
            </w:r>
          </w:p>
          <w:p w14:paraId="404BB01F" w14:textId="63BBE514" w:rsidR="001E148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16.08.2021 г. по 22.08.2021 г.</w:t>
            </w:r>
          </w:p>
        </w:tc>
      </w:tr>
      <w:tr w:rsidR="00315AAE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1D2376B4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1575284D" w14:textId="3D3FFE5A" w:rsidR="00315AA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Попенко Наталья Григорьевна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52912BEB" w14:textId="166AFD89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05.07.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2021 г.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11.07.2021</w:t>
            </w:r>
          </w:p>
          <w:p w14:paraId="258D86C3" w14:textId="3F9D2C15" w:rsidR="001E148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23.08.2021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29.08.2021 г.</w:t>
            </w: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757CB3A9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75516909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Григорова Оксана Сергеевна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4F37728F" w:rsidR="00315AAE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0B0038B5" w14:textId="7CF5D78F" w:rsidR="00315AAE" w:rsidRDefault="003B4B39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1E14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12.07.2021 г. по 18.07.2021 г.</w:t>
            </w:r>
          </w:p>
          <w:p w14:paraId="0AD5F1B0" w14:textId="1536F68C" w:rsidR="001E148E" w:rsidRDefault="003B4B39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30.08.2021 г. по 05.09.2021 г.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29690E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56CAD4FF" w14:textId="3BC112FC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19.07.2021 г. по 25.07.2021 г.</w:t>
            </w:r>
          </w:p>
          <w:p w14:paraId="519CD06C" w14:textId="60FEA609" w:rsidR="001E148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06.09.2021 г. по 12.09.2021 г.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A84FF7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Кумпан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5B78A6E3" w14:textId="0DDF5A1F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26.07.2021 г. по 01.08.2021</w:t>
            </w:r>
          </w:p>
          <w:p w14:paraId="6FD19B0D" w14:textId="75A5EBB0" w:rsidR="001E148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13.09.2021 г. по 19.09.2021 г.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7B48FC6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721377E8" w14:textId="0295A324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02.08.2021 г. по 08.08.2021 г.</w:t>
            </w:r>
          </w:p>
          <w:p w14:paraId="33D7D1F3" w14:textId="3D8ED278" w:rsidR="001E148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20.09.2021 г. по 26.09.2021 г. 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0B5EFD3" w14:textId="62560922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«РО ПСС»,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21.06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.20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30.09.2021</w:t>
      </w:r>
      <w:bookmarkStart w:id="3" w:name="_GoBack"/>
      <w:bookmarkEnd w:id="3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с главой Администрации Новороговского сельского поселения.</w:t>
      </w:r>
      <w:proofErr w:type="gramEnd"/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153675"/>
    <w:rsid w:val="001E148E"/>
    <w:rsid w:val="002413E9"/>
    <w:rsid w:val="00315AAE"/>
    <w:rsid w:val="003B4B39"/>
    <w:rsid w:val="005273A6"/>
    <w:rsid w:val="00544415"/>
    <w:rsid w:val="0055627B"/>
    <w:rsid w:val="00703B8D"/>
    <w:rsid w:val="00741200"/>
    <w:rsid w:val="00772B02"/>
    <w:rsid w:val="0077562C"/>
    <w:rsid w:val="008F56FF"/>
    <w:rsid w:val="009A7C1F"/>
    <w:rsid w:val="00B4365C"/>
    <w:rsid w:val="00B74CE1"/>
    <w:rsid w:val="00CC3DDF"/>
    <w:rsid w:val="00D44DE1"/>
    <w:rsid w:val="00ED3DDD"/>
    <w:rsid w:val="00F00BF3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2019-12-12T10:15:00Z</cp:lastPrinted>
  <dcterms:created xsi:type="dcterms:W3CDTF">2019-12-11T06:11:00Z</dcterms:created>
  <dcterms:modified xsi:type="dcterms:W3CDTF">2021-06-03T12:26:00Z</dcterms:modified>
</cp:coreProperties>
</file>